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74840CB9"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DD0C77" w:rsidRPr="00DD0C77">
        <w:rPr>
          <w:b/>
          <w:bCs/>
          <w:color w:val="auto"/>
        </w:rPr>
        <w:t>3.2-5/25/240-1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D40BD3F" w:rsidR="00F064EC" w:rsidRDefault="00DD0C77" w:rsidP="00F064EC">
      <w:pPr>
        <w:pStyle w:val="Default"/>
        <w:jc w:val="both"/>
      </w:pPr>
      <w:sdt>
        <w:sdtPr>
          <w:rPr>
            <w:color w:val="auto"/>
          </w:rPr>
          <w:id w:val="-1382546519"/>
          <w:placeholder>
            <w:docPart w:val="7E1E15DD0478466EA495CED4F6D72064"/>
          </w:placeholder>
        </w:sdtPr>
        <w:sdtEndPr/>
        <w:sdtContent>
          <w:proofErr w:type="spellStart"/>
          <w:r w:rsidR="002A2F2A" w:rsidRPr="002A2F2A">
            <w:rPr>
              <w:b/>
              <w:bCs/>
              <w:color w:val="auto"/>
            </w:rPr>
            <w:t>Insly</w:t>
          </w:r>
          <w:proofErr w:type="spellEnd"/>
          <w:r w:rsidR="002A2F2A" w:rsidRPr="002A2F2A">
            <w:rPr>
              <w:b/>
              <w:bCs/>
              <w:color w:val="auto"/>
            </w:rPr>
            <w:t xml:space="preserv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2A2F2A" w:rsidRPr="002A2F2A">
            <w:rPr>
              <w:color w:val="auto"/>
            </w:rPr>
            <w:t>12514106</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2A2F2A" w:rsidRPr="002A2F2A">
            <w:rPr>
              <w:color w:val="auto"/>
            </w:rPr>
            <w:t>Lõõtsa tn 8, 11415</w:t>
          </w:r>
          <w:r w:rsidR="002A2F2A">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2A2F2A" w:rsidRPr="002A2F2A">
                    <w:t xml:space="preserve">Risto </w:t>
                  </w:r>
                  <w:proofErr w:type="spellStart"/>
                  <w:r w:rsidR="002A2F2A" w:rsidRPr="002A2F2A">
                    <w:t>Rossar</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33461B3"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sdt>
            <w:sdtPr>
              <w:rPr>
                <w:color w:val="auto"/>
              </w:rPr>
              <w:id w:val="366425516"/>
              <w:placeholder>
                <w:docPart w:val="C20DE4F1CB40469E91E0BC2A586ADD8F"/>
              </w:placeholder>
            </w:sdtPr>
            <w:sdtEndPr/>
            <w:sdtContent>
              <w:r w:rsidR="001C35C4" w:rsidRPr="00A340D0">
                <w:rPr>
                  <w:color w:val="auto"/>
                </w:rPr>
                <w:t>kindlustusmaakleritele</w:t>
              </w:r>
              <w:r w:rsidR="001C35C4">
                <w:rPr>
                  <w:color w:val="auto"/>
                </w:rPr>
                <w:t xml:space="preserve"> </w:t>
              </w:r>
              <w:r w:rsidR="001C35C4" w:rsidRPr="00A340D0">
                <w:rPr>
                  <w:color w:val="auto"/>
                </w:rPr>
                <w:t>automaatsete kindlustuspakkumiste koostamise</w:t>
              </w:r>
              <w:r w:rsidR="001C35C4">
                <w:rPr>
                  <w:color w:val="auto"/>
                </w:rPr>
                <w:t>ks ja kindlustuslepingute sõlmimiseks.</w:t>
              </w:r>
              <w:r w:rsidR="001C35C4" w:rsidRPr="00A340D0">
                <w:rPr>
                  <w:rFonts w:ascii="Calibri" w:hAnsi="Calibri"/>
                  <w:color w:val="auto"/>
                  <w:sz w:val="22"/>
                  <w:szCs w:val="22"/>
                </w:rPr>
                <w:t xml:space="preserve"> </w:t>
              </w:r>
              <w:r w:rsidR="001C35C4" w:rsidRPr="00A340D0">
                <w:rPr>
                  <w:color w:val="auto"/>
                </w:rPr>
                <w:t>Täpsed sõiduki</w:t>
              </w:r>
              <w:r w:rsidR="001C35C4">
                <w:rPr>
                  <w:color w:val="auto"/>
                </w:rPr>
                <w:t xml:space="preserve"> </w:t>
              </w:r>
              <w:r w:rsidR="001C35C4" w:rsidRPr="00A340D0">
                <w:rPr>
                  <w:color w:val="auto"/>
                </w:rPr>
                <w:t>andmed on vajalikud kindlustusriski korrektseks hindamiseks ja kindlustuslepingu</w:t>
              </w:r>
              <w:r w:rsidR="001C35C4">
                <w:rPr>
                  <w:color w:val="auto"/>
                </w:rPr>
                <w:t>te</w:t>
              </w:r>
              <w:r w:rsidR="001C35C4" w:rsidRPr="00A340D0">
                <w:rPr>
                  <w:color w:val="auto"/>
                </w:rPr>
                <w:t xml:space="preserve"> sõlmimiseks.</w:t>
              </w:r>
              <w:r w:rsidR="001C35C4">
                <w:rPr>
                  <w:color w:val="auto"/>
                </w:rPr>
                <w:t xml:space="preserve"> Sõiduki registreerimistunnistuse number on kohustuslik parameeter ühe kindlustusseltsi liiklus- ja kaskokindlustuse automaatsel hinnaarvutusel.</w:t>
              </w:r>
            </w:sdtContent>
          </w:sdt>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154A593C"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2A2F2A">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39BD978"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2A2F2A">
            <w:rPr>
              <w:b/>
              <w:bCs/>
              <w:color w:val="auto"/>
            </w:rPr>
            <w:t>kakssada üheksakümmend viis (295)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6FEC7782" w:rsidR="00D976BE" w:rsidRPr="00512DE8" w:rsidRDefault="00152CA1" w:rsidP="00635D24">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531AB007"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222434117"/>
              <w:placeholder>
                <w:docPart w:val="B9E57BE0E3E14DEFAEA0C1AC621447C1"/>
              </w:placeholder>
            </w:sdtPr>
            <w:sdtEndPr/>
            <w:sdtContent>
              <w:r w:rsidR="001C35C4">
                <w:rPr>
                  <w:color w:val="auto"/>
                </w:rPr>
                <w:t>Katre Karotam</w:t>
              </w:r>
            </w:sdtContent>
          </w:sdt>
        </w:sdtContent>
      </w:sdt>
    </w:p>
    <w:p w14:paraId="54F5F14E" w14:textId="4C1F9648" w:rsidR="007F76C2" w:rsidRDefault="007F76C2" w:rsidP="003B0A1C">
      <w:pPr>
        <w:pStyle w:val="Default"/>
        <w:ind w:left="709" w:hanging="1"/>
        <w:jc w:val="both"/>
        <w:rPr>
          <w:color w:val="auto"/>
        </w:rPr>
      </w:pPr>
      <w:r>
        <w:rPr>
          <w:color w:val="auto"/>
        </w:rPr>
        <w:t>Telefon: +372 5981</w:t>
      </w:r>
      <w:r w:rsidR="001C35C4">
        <w:rPr>
          <w:color w:val="auto"/>
        </w:rPr>
        <w:t xml:space="preserve"> </w:t>
      </w:r>
      <w:r>
        <w:rPr>
          <w:color w:val="auto"/>
        </w:rPr>
        <w:t>7141</w:t>
      </w:r>
      <w:r>
        <w:rPr>
          <w:color w:val="auto"/>
        </w:rPr>
        <w:tab/>
      </w:r>
      <w:r>
        <w:rPr>
          <w:color w:val="auto"/>
        </w:rPr>
        <w:tab/>
      </w:r>
      <w:r w:rsidR="00B135D0">
        <w:rPr>
          <w:color w:val="auto"/>
        </w:rPr>
        <w:t>Telefon: +372</w:t>
      </w:r>
      <w:r w:rsidR="001C35C4">
        <w:rPr>
          <w:color w:val="auto"/>
        </w:rPr>
        <w:t> </w:t>
      </w:r>
      <w:sdt>
        <w:sdtPr>
          <w:rPr>
            <w:color w:val="auto"/>
          </w:rPr>
          <w:id w:val="-236864781"/>
          <w:placeholder>
            <w:docPart w:val="AE3B8AF7C3CC4E85A88FDA1AD977E5A9"/>
          </w:placeholder>
        </w:sdtPr>
        <w:sdtEndPr/>
        <w:sdtContent>
          <w:sdt>
            <w:sdtPr>
              <w:rPr>
                <w:color w:val="auto"/>
              </w:rPr>
              <w:id w:val="1684777097"/>
              <w:placeholder>
                <w:docPart w:val="C5E3500AACBF43CE9239E85C3739B783"/>
              </w:placeholder>
            </w:sdtPr>
            <w:sdtEndPr/>
            <w:sdtContent>
              <w:r w:rsidR="001C35C4">
                <w:rPr>
                  <w:color w:val="auto"/>
                </w:rPr>
                <w:t>521 9434</w:t>
              </w:r>
            </w:sdtContent>
          </w:sdt>
        </w:sdtContent>
      </w:sdt>
    </w:p>
    <w:p w14:paraId="332A655C" w14:textId="3E4903C5"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49736421"/>
              <w:placeholder>
                <w:docPart w:val="4738E9DF52184A56819E06B5E6AA3520"/>
              </w:placeholder>
            </w:sdtPr>
            <w:sdtEndPr/>
            <w:sdtContent>
              <w:hyperlink r:id="rId12" w:history="1">
                <w:r w:rsidR="001C35C4" w:rsidRPr="00AA7904">
                  <w:rPr>
                    <w:rStyle w:val="Hperlink"/>
                  </w:rPr>
                  <w:t>katre.karotam@insly.com</w:t>
                </w:r>
              </w:hyperlink>
              <w:r w:rsidR="001C35C4">
                <w:rPr>
                  <w:color w:val="auto"/>
                </w:rPr>
                <w:t xml:space="preserve"> </w:t>
              </w:r>
            </w:sdtContent>
          </w:sdt>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45CC8985"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592457514"/>
              <w:placeholder>
                <w:docPart w:val="F443DA0C708F4897AA55CC421E1BDEED"/>
              </w:placeholder>
            </w:sdtPr>
            <w:sdtEndPr/>
            <w:sdtContent>
              <w:proofErr w:type="spellStart"/>
              <w:r w:rsidR="002A2F2A" w:rsidRPr="002A2F2A">
                <w:rPr>
                  <w:color w:val="auto"/>
                </w:rPr>
                <w:t>Insly</w:t>
              </w:r>
              <w:proofErr w:type="spellEnd"/>
              <w:r w:rsidR="002A2F2A" w:rsidRPr="002A2F2A">
                <w:rPr>
                  <w:color w:val="auto"/>
                </w:rPr>
                <w:t xml:space="preserve"> OÜ</w:t>
              </w:r>
            </w:sdtContent>
          </w:sdt>
        </w:sdtContent>
      </w:sdt>
    </w:p>
    <w:p w14:paraId="07B20964" w14:textId="6B72E528"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816482109"/>
              <w:placeholder>
                <w:docPart w:val="626368574D21403EAB2568FB1CDBCB59"/>
              </w:placeholder>
              <w:text/>
            </w:sdtPr>
            <w:sdtEndPr/>
            <w:sdtContent>
              <w:r w:rsidR="002A2F2A" w:rsidRPr="002A2F2A">
                <w:rPr>
                  <w:color w:val="auto"/>
                </w:rPr>
                <w:t>12514106</w:t>
              </w:r>
            </w:sdtContent>
          </w:sdt>
        </w:sdtContent>
      </w:sdt>
    </w:p>
    <w:p w14:paraId="1223FA5B" w14:textId="72A8F350"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906136985"/>
              <w:placeholder>
                <w:docPart w:val="F6C8E55132D249488064C3E9CB0B1FDA"/>
              </w:placeholder>
              <w:text/>
            </w:sdtPr>
            <w:sdtEndPr/>
            <w:sdtContent>
              <w:r w:rsidR="002A2F2A" w:rsidRPr="002A2F2A">
                <w:rPr>
                  <w:color w:val="auto"/>
                </w:rPr>
                <w:t>Lõõtsa tn 8, 11415</w:t>
              </w:r>
              <w:r w:rsidR="002A2F2A">
                <w:rPr>
                  <w:color w:val="auto"/>
                </w:rPr>
                <w:t xml:space="preserve"> Tallinn</w:t>
              </w:r>
            </w:sdtContent>
          </w:sdt>
        </w:sdtContent>
      </w:sdt>
    </w:p>
    <w:p w14:paraId="63DC6737" w14:textId="1A29385E"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2A2F2A" w:rsidRPr="00740AD6">
            <w:rPr>
              <w:rFonts w:eastAsia="Times New Roman"/>
            </w:rPr>
            <w:t>6660</w:t>
          </w:r>
          <w:r w:rsidR="002A2F2A">
            <w:rPr>
              <w:rFonts w:eastAsia="Times New Roman"/>
            </w:rPr>
            <w:t xml:space="preserve"> </w:t>
          </w:r>
          <w:r w:rsidR="002A2F2A" w:rsidRPr="00740AD6">
            <w:rPr>
              <w:rFonts w:eastAsia="Times New Roman"/>
            </w:rPr>
            <w:t>305</w:t>
          </w:r>
        </w:sdtContent>
      </w:sdt>
    </w:p>
    <w:p w14:paraId="38B5A7BE" w14:textId="3527B9D9"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2A2F2A" w:rsidRPr="00DE5F3A">
              <w:rPr>
                <w:rStyle w:val="Hperlink"/>
                <w:rFonts w:eastAsia="Times New Roman"/>
                <w:szCs w:val="20"/>
              </w:rPr>
              <w:t>info@insly.com</w:t>
            </w:r>
          </w:hyperlink>
          <w:r w:rsidR="002A2F2A">
            <w:rPr>
              <w:rFonts w:eastAsia="Times New Roman"/>
              <w:szCs w:val="20"/>
            </w:rPr>
            <w:t xml:space="preserve"> </w:t>
          </w:r>
          <w:hyperlink r:id="rId15" w:history="1"/>
          <w:r w:rsidR="002A2F2A">
            <w:rPr>
              <w:rFonts w:eastAsia="Times New Roman"/>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512DE8">
      <w:pPr>
        <w:autoSpaceDE w:val="0"/>
        <w:autoSpaceDN w:val="0"/>
        <w:adjustRightInd w:val="0"/>
        <w:spacing w:after="0" w:line="240" w:lineRule="auto"/>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31AF5534" w:rsidR="00B63A16" w:rsidRPr="0099001E" w:rsidRDefault="00DD0C77" w:rsidP="002A2F2A">
      <w:pPr>
        <w:autoSpaceDE w:val="0"/>
        <w:autoSpaceDN w:val="0"/>
        <w:adjustRightInd w:val="0"/>
        <w:spacing w:before="240" w:line="240" w:lineRule="auto"/>
        <w:jc w:val="both"/>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2A2F2A">
            <w:rPr>
              <w:rFonts w:ascii="Times New Roman" w:hAnsi="Times New Roman"/>
              <w:sz w:val="24"/>
              <w:szCs w:val="24"/>
            </w:rPr>
            <w:t xml:space="preserve">Pakett kohandatud on hinnaga </w:t>
          </w:r>
        </w:sdtContent>
      </w:sdt>
      <w:r w:rsidR="002A2F2A">
        <w:rPr>
          <w:rFonts w:ascii="Times New Roman" w:hAnsi="Times New Roman"/>
          <w:sz w:val="24"/>
          <w:szCs w:val="24"/>
        </w:rPr>
        <w:t>kakssada viiskümmend (250)</w:t>
      </w:r>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2A2F2A">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4791517D" w:rsidR="005C2AA5" w:rsidRPr="00E4151C" w:rsidRDefault="00DD0C77"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A2F2A">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2A2F2A">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0DC9EBFA" w:rsidR="00B63A16" w:rsidRPr="00E4151C" w:rsidRDefault="00DD0C77"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A2F2A">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068CC6BD" w:rsidR="00EB6EB7" w:rsidRPr="00E4151C" w:rsidRDefault="00DD0C7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60A7B166" w:rsidR="00B63A16" w:rsidRPr="00E4151C" w:rsidRDefault="00DD0C77"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2A2F2A">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DD0C77"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9C1B1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600895">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600895">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bottom w:val="single" w:sz="4" w:space="0" w:color="auto"/>
            </w:tcBorders>
          </w:tcPr>
          <w:p w14:paraId="1DEA7FE9" w14:textId="7220194B" w:rsidR="009C1B12" w:rsidRPr="00786C90" w:rsidRDefault="009C1B12" w:rsidP="009C1B12">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number</w:t>
            </w:r>
          </w:p>
        </w:tc>
      </w:tr>
      <w:tr w:rsidR="009C1B12" w:rsidRPr="009C1B12" w14:paraId="3E14FD51" w14:textId="77777777" w:rsidTr="00600895">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685FCBA9" w14:textId="166E9CC8" w:rsidR="009C1B12" w:rsidRPr="00786C90" w:rsidRDefault="009C1B12" w:rsidP="00600895">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600895" w:rsidRDefault="00A00E2A" w:rsidP="00600895">
      <w:pPr>
        <w:autoSpaceDE w:val="0"/>
        <w:autoSpaceDN w:val="0"/>
        <w:adjustRightInd w:val="0"/>
        <w:spacing w:before="240" w:line="240" w:lineRule="auto"/>
        <w:rPr>
          <w:rStyle w:val="Tugev"/>
          <w:color w:val="000000"/>
          <w:shd w:val="clear" w:color="auto" w:fill="FFFFFF"/>
        </w:rPr>
      </w:pPr>
    </w:p>
    <w:sectPr w:rsidR="00A00E2A" w:rsidRPr="00600895" w:rsidSect="0060089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35C4"/>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0B85"/>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12DE8"/>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945C8"/>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92A9F"/>
    <w:rsid w:val="00A969A8"/>
    <w:rsid w:val="00A96FF4"/>
    <w:rsid w:val="00AB00D3"/>
    <w:rsid w:val="00AB0471"/>
    <w:rsid w:val="00AD237D"/>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0C77"/>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e.karotam@insly.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hyperlink" Target="mailto:margus.tomberg@sanoma.ee" TargetMode="Externa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info@insl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F443DA0C708F4897AA55CC421E1BDEED"/>
        <w:category>
          <w:name w:val="Üldine"/>
          <w:gallery w:val="placeholder"/>
        </w:category>
        <w:types>
          <w:type w:val="bbPlcHdr"/>
        </w:types>
        <w:behaviors>
          <w:behavior w:val="content"/>
        </w:behaviors>
        <w:guid w:val="{16235550-A9E7-4E78-8CA7-B4C08BA3EFF1}"/>
      </w:docPartPr>
      <w:docPartBody>
        <w:p w:rsidR="005B20F7" w:rsidRDefault="005B20F7" w:rsidP="005B20F7">
          <w:pPr>
            <w:pStyle w:val="F443DA0C708F4897AA55CC421E1BDEED"/>
          </w:pPr>
          <w:r w:rsidRPr="00A96FF4">
            <w:rPr>
              <w:rStyle w:val="Kohatitetekst"/>
              <w:highlight w:val="yellow"/>
            </w:rPr>
            <w:t>Ettevõtte nimi</w:t>
          </w:r>
        </w:p>
      </w:docPartBody>
    </w:docPart>
    <w:docPart>
      <w:docPartPr>
        <w:name w:val="626368574D21403EAB2568FB1CDBCB59"/>
        <w:category>
          <w:name w:val="Üldine"/>
          <w:gallery w:val="placeholder"/>
        </w:category>
        <w:types>
          <w:type w:val="bbPlcHdr"/>
        </w:types>
        <w:behaviors>
          <w:behavior w:val="content"/>
        </w:behaviors>
        <w:guid w:val="{601D3391-FFB2-410B-ABCB-DC4B9E2F4955}"/>
      </w:docPartPr>
      <w:docPartBody>
        <w:p w:rsidR="005B20F7" w:rsidRDefault="005B20F7" w:rsidP="005B20F7">
          <w:pPr>
            <w:pStyle w:val="626368574D21403EAB2568FB1CDBCB59"/>
          </w:pPr>
          <w:r w:rsidRPr="00A96FF4">
            <w:rPr>
              <w:rStyle w:val="Kohatitetekst"/>
              <w:highlight w:val="yellow"/>
            </w:rPr>
            <w:t>reg. kood</w:t>
          </w:r>
        </w:p>
      </w:docPartBody>
    </w:docPart>
    <w:docPart>
      <w:docPartPr>
        <w:name w:val="F6C8E55132D249488064C3E9CB0B1FDA"/>
        <w:category>
          <w:name w:val="Üldine"/>
          <w:gallery w:val="placeholder"/>
        </w:category>
        <w:types>
          <w:type w:val="bbPlcHdr"/>
        </w:types>
        <w:behaviors>
          <w:behavior w:val="content"/>
        </w:behaviors>
        <w:guid w:val="{174CB6A5-1995-47C9-87D6-AACF561EEC42}"/>
      </w:docPartPr>
      <w:docPartBody>
        <w:p w:rsidR="005B20F7" w:rsidRDefault="005B20F7" w:rsidP="005B20F7">
          <w:pPr>
            <w:pStyle w:val="F6C8E55132D249488064C3E9CB0B1FDA"/>
          </w:pPr>
          <w:r w:rsidRPr="00A96FF4">
            <w:rPr>
              <w:rStyle w:val="Kohatitetekst"/>
              <w:highlight w:val="yellow"/>
            </w:rPr>
            <w:t>aadress, indeks, linn</w:t>
          </w:r>
        </w:p>
      </w:docPartBody>
    </w:docPart>
    <w:docPart>
      <w:docPartPr>
        <w:name w:val="C20DE4F1CB40469E91E0BC2A586ADD8F"/>
        <w:category>
          <w:name w:val="Üldine"/>
          <w:gallery w:val="placeholder"/>
        </w:category>
        <w:types>
          <w:type w:val="bbPlcHdr"/>
        </w:types>
        <w:behaviors>
          <w:behavior w:val="content"/>
        </w:behaviors>
        <w:guid w:val="{61A6DA29-01AD-479E-AFE0-A2203A597CAB}"/>
      </w:docPartPr>
      <w:docPartBody>
        <w:p w:rsidR="00F15BB0" w:rsidRDefault="00B2526F" w:rsidP="00B2526F">
          <w:pPr>
            <w:pStyle w:val="C20DE4F1CB40469E91E0BC2A586ADD8F"/>
          </w:pPr>
          <w:r w:rsidRPr="00A96FF4">
            <w:rPr>
              <w:rStyle w:val="Kohatitetekst"/>
              <w:highlight w:val="yellow"/>
            </w:rPr>
            <w:t>Palume lepingu eesmärk sisustada</w:t>
          </w:r>
        </w:p>
      </w:docPartBody>
    </w:docPart>
    <w:docPart>
      <w:docPartPr>
        <w:name w:val="B9E57BE0E3E14DEFAEA0C1AC621447C1"/>
        <w:category>
          <w:name w:val="Üldine"/>
          <w:gallery w:val="placeholder"/>
        </w:category>
        <w:types>
          <w:type w:val="bbPlcHdr"/>
        </w:types>
        <w:behaviors>
          <w:behavior w:val="content"/>
        </w:behaviors>
        <w:guid w:val="{DB0D0C59-813B-4C57-8A2B-FEDDC47D7186}"/>
      </w:docPartPr>
      <w:docPartBody>
        <w:p w:rsidR="00F15BB0" w:rsidRDefault="00B2526F" w:rsidP="00B2526F">
          <w:pPr>
            <w:pStyle w:val="B9E57BE0E3E14DEFAEA0C1AC621447C1"/>
          </w:pPr>
          <w:r w:rsidRPr="000929A4">
            <w:rPr>
              <w:rStyle w:val="Kohatitetekst"/>
              <w:highlight w:val="yellow"/>
            </w:rPr>
            <w:t>Ees- ja perekonnanimi</w:t>
          </w:r>
        </w:p>
      </w:docPartBody>
    </w:docPart>
    <w:docPart>
      <w:docPartPr>
        <w:name w:val="C5E3500AACBF43CE9239E85C3739B783"/>
        <w:category>
          <w:name w:val="Üldine"/>
          <w:gallery w:val="placeholder"/>
        </w:category>
        <w:types>
          <w:type w:val="bbPlcHdr"/>
        </w:types>
        <w:behaviors>
          <w:behavior w:val="content"/>
        </w:behaviors>
        <w:guid w:val="{84FC9446-1350-46C1-A9F6-03DC09D2BD94}"/>
      </w:docPartPr>
      <w:docPartBody>
        <w:p w:rsidR="00F15BB0" w:rsidRDefault="00B2526F" w:rsidP="00B2526F">
          <w:pPr>
            <w:pStyle w:val="C5E3500AACBF43CE9239E85C3739B783"/>
          </w:pPr>
          <w:r w:rsidRPr="000929A4">
            <w:rPr>
              <w:rStyle w:val="Kohatitetekst"/>
              <w:highlight w:val="yellow"/>
            </w:rPr>
            <w:t>Telefoninumber</w:t>
          </w:r>
        </w:p>
      </w:docPartBody>
    </w:docPart>
    <w:docPart>
      <w:docPartPr>
        <w:name w:val="4738E9DF52184A56819E06B5E6AA3520"/>
        <w:category>
          <w:name w:val="Üldine"/>
          <w:gallery w:val="placeholder"/>
        </w:category>
        <w:types>
          <w:type w:val="bbPlcHdr"/>
        </w:types>
        <w:behaviors>
          <w:behavior w:val="content"/>
        </w:behaviors>
        <w:guid w:val="{71D2B1C3-9FBC-460F-A526-93B73CBBAF62}"/>
      </w:docPartPr>
      <w:docPartBody>
        <w:p w:rsidR="00F15BB0" w:rsidRDefault="00B2526F" w:rsidP="00B2526F">
          <w:pPr>
            <w:pStyle w:val="4738E9DF52184A56819E06B5E6AA3520"/>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3021A"/>
    <w:rsid w:val="0014359C"/>
    <w:rsid w:val="0015700B"/>
    <w:rsid w:val="002C10A8"/>
    <w:rsid w:val="00306307"/>
    <w:rsid w:val="00311A00"/>
    <w:rsid w:val="00335516"/>
    <w:rsid w:val="00336885"/>
    <w:rsid w:val="003B6D57"/>
    <w:rsid w:val="003E4CFF"/>
    <w:rsid w:val="003F0B85"/>
    <w:rsid w:val="003F6C21"/>
    <w:rsid w:val="00401FA0"/>
    <w:rsid w:val="00515CBB"/>
    <w:rsid w:val="005B20F7"/>
    <w:rsid w:val="006633CC"/>
    <w:rsid w:val="006945C8"/>
    <w:rsid w:val="006B26D1"/>
    <w:rsid w:val="007F62B9"/>
    <w:rsid w:val="008D6286"/>
    <w:rsid w:val="00976FF5"/>
    <w:rsid w:val="00A969A8"/>
    <w:rsid w:val="00AA3C17"/>
    <w:rsid w:val="00B2526F"/>
    <w:rsid w:val="00B831EA"/>
    <w:rsid w:val="00BC34AC"/>
    <w:rsid w:val="00C867FA"/>
    <w:rsid w:val="00CD14AA"/>
    <w:rsid w:val="00D74536"/>
    <w:rsid w:val="00D92930"/>
    <w:rsid w:val="00DC088D"/>
    <w:rsid w:val="00F12A21"/>
    <w:rsid w:val="00F15BB0"/>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2526F"/>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F443DA0C708F4897AA55CC421E1BDEED">
    <w:name w:val="F443DA0C708F4897AA55CC421E1BDEED"/>
    <w:rsid w:val="005B20F7"/>
    <w:pPr>
      <w:spacing w:line="278" w:lineRule="auto"/>
    </w:pPr>
    <w:rPr>
      <w:sz w:val="24"/>
      <w:szCs w:val="24"/>
    </w:rPr>
  </w:style>
  <w:style w:type="paragraph" w:customStyle="1" w:styleId="626368574D21403EAB2568FB1CDBCB59">
    <w:name w:val="626368574D21403EAB2568FB1CDBCB59"/>
    <w:rsid w:val="005B20F7"/>
    <w:pPr>
      <w:spacing w:line="278" w:lineRule="auto"/>
    </w:pPr>
    <w:rPr>
      <w:sz w:val="24"/>
      <w:szCs w:val="24"/>
    </w:rPr>
  </w:style>
  <w:style w:type="paragraph" w:customStyle="1" w:styleId="F6C8E55132D249488064C3E9CB0B1FDA">
    <w:name w:val="F6C8E55132D249488064C3E9CB0B1FDA"/>
    <w:rsid w:val="005B20F7"/>
    <w:pPr>
      <w:spacing w:line="278" w:lineRule="auto"/>
    </w:pPr>
    <w:rPr>
      <w:sz w:val="24"/>
      <w:szCs w:val="24"/>
    </w:rPr>
  </w:style>
  <w:style w:type="paragraph" w:customStyle="1" w:styleId="C20DE4F1CB40469E91E0BC2A586ADD8F">
    <w:name w:val="C20DE4F1CB40469E91E0BC2A586ADD8F"/>
    <w:rsid w:val="00B2526F"/>
    <w:pPr>
      <w:spacing w:line="278" w:lineRule="auto"/>
    </w:pPr>
    <w:rPr>
      <w:sz w:val="24"/>
      <w:szCs w:val="24"/>
    </w:rPr>
  </w:style>
  <w:style w:type="paragraph" w:customStyle="1" w:styleId="B9E57BE0E3E14DEFAEA0C1AC621447C1">
    <w:name w:val="B9E57BE0E3E14DEFAEA0C1AC621447C1"/>
    <w:rsid w:val="00B2526F"/>
    <w:pPr>
      <w:spacing w:line="278" w:lineRule="auto"/>
    </w:pPr>
    <w:rPr>
      <w:sz w:val="24"/>
      <w:szCs w:val="24"/>
    </w:rPr>
  </w:style>
  <w:style w:type="paragraph" w:customStyle="1" w:styleId="C5E3500AACBF43CE9239E85C3739B783">
    <w:name w:val="C5E3500AACBF43CE9239E85C3739B783"/>
    <w:rsid w:val="00B2526F"/>
    <w:pPr>
      <w:spacing w:line="278" w:lineRule="auto"/>
    </w:pPr>
    <w:rPr>
      <w:sz w:val="24"/>
      <w:szCs w:val="24"/>
    </w:rPr>
  </w:style>
  <w:style w:type="paragraph" w:customStyle="1" w:styleId="4738E9DF52184A56819E06B5E6AA3520">
    <w:name w:val="4738E9DF52184A56819E06B5E6AA3520"/>
    <w:rsid w:val="00B252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B84A2-DB68-4925-A3E3-4B99EBDB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2853</Words>
  <Characters>16266</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2025-02-11T16:01:00Z</dcterms:created>
  <dcterms:modified xsi:type="dcterms:W3CDTF">2025-02-18T08:49:00Z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